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FFB" w:rsidRDefault="00042FFB" w:rsidP="00EB4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4C09" w:rsidRDefault="00042FFB" w:rsidP="00EB4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FFB">
        <w:rPr>
          <w:rFonts w:ascii="Times New Roman" w:hAnsi="Times New Roman" w:cs="Times New Roman"/>
          <w:b/>
          <w:sz w:val="28"/>
          <w:szCs w:val="28"/>
        </w:rPr>
        <w:t xml:space="preserve">План совместной работы </w:t>
      </w:r>
      <w:r w:rsidR="00774DF2">
        <w:rPr>
          <w:rFonts w:ascii="Times New Roman" w:hAnsi="Times New Roman" w:cs="Times New Roman"/>
          <w:b/>
          <w:sz w:val="28"/>
          <w:szCs w:val="28"/>
        </w:rPr>
        <w:t>НГАСУ (Сибстрин) со школьниками</w:t>
      </w:r>
    </w:p>
    <w:p w:rsidR="00EB4C09" w:rsidRDefault="00042FFB" w:rsidP="00EB4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FFB">
        <w:rPr>
          <w:rFonts w:ascii="Times New Roman" w:hAnsi="Times New Roman" w:cs="Times New Roman"/>
          <w:b/>
          <w:sz w:val="28"/>
          <w:szCs w:val="28"/>
        </w:rPr>
        <w:t xml:space="preserve">при поддержке Международной кафедры ЮНЕСКО </w:t>
      </w:r>
    </w:p>
    <w:p w:rsidR="00042FFB" w:rsidRPr="00042FFB" w:rsidRDefault="00042FFB" w:rsidP="00EB4C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2FFB">
        <w:rPr>
          <w:rFonts w:ascii="Times New Roman" w:hAnsi="Times New Roman" w:cs="Times New Roman"/>
          <w:b/>
          <w:sz w:val="28"/>
          <w:szCs w:val="28"/>
        </w:rPr>
        <w:t xml:space="preserve">«Экологически безопасные технологии </w:t>
      </w:r>
      <w:proofErr w:type="spellStart"/>
      <w:r w:rsidRPr="00042FFB">
        <w:rPr>
          <w:rFonts w:ascii="Times New Roman" w:hAnsi="Times New Roman" w:cs="Times New Roman"/>
          <w:b/>
          <w:sz w:val="28"/>
          <w:szCs w:val="28"/>
        </w:rPr>
        <w:t>природообустройства</w:t>
      </w:r>
      <w:proofErr w:type="spellEnd"/>
      <w:r w:rsidRPr="00042FFB">
        <w:rPr>
          <w:rFonts w:ascii="Times New Roman" w:hAnsi="Times New Roman" w:cs="Times New Roman"/>
          <w:b/>
          <w:sz w:val="28"/>
          <w:szCs w:val="28"/>
        </w:rPr>
        <w:t xml:space="preserve"> и водопользования»</w:t>
      </w:r>
    </w:p>
    <w:p w:rsidR="00CB5495" w:rsidRDefault="0011256D" w:rsidP="00EB4C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</w:p>
    <w:p w:rsidR="00042FFB" w:rsidRDefault="0011256D" w:rsidP="00042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«Опыт формирования профессиональных компетенций при участии в российских и международных программах студенческой и научной молодежи университета» («</w:t>
      </w:r>
      <w:r w:rsidRPr="0011256D">
        <w:rPr>
          <w:rFonts w:ascii="Times New Roman" w:hAnsi="Times New Roman" w:cs="Times New Roman"/>
          <w:i/>
          <w:sz w:val="28"/>
          <w:szCs w:val="28"/>
          <w:lang w:val="en-US"/>
        </w:rPr>
        <w:t>On</w:t>
      </w:r>
      <w:r w:rsidRPr="001125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256D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Pr="001125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256D">
        <w:rPr>
          <w:rFonts w:ascii="Times New Roman" w:hAnsi="Times New Roman" w:cs="Times New Roman"/>
          <w:i/>
          <w:sz w:val="28"/>
          <w:szCs w:val="28"/>
          <w:lang w:val="en-US"/>
        </w:rPr>
        <w:t>way</w:t>
      </w:r>
      <w:r w:rsidRPr="001125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256D">
        <w:rPr>
          <w:rFonts w:ascii="Times New Roman" w:hAnsi="Times New Roman" w:cs="Times New Roman"/>
          <w:i/>
          <w:sz w:val="28"/>
          <w:szCs w:val="28"/>
          <w:lang w:val="en-US"/>
        </w:rPr>
        <w:t>to</w:t>
      </w:r>
      <w:r w:rsidRPr="001125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256D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Pr="0011256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1256D">
        <w:rPr>
          <w:rFonts w:ascii="Times New Roman" w:hAnsi="Times New Roman" w:cs="Times New Roman"/>
          <w:i/>
          <w:sz w:val="28"/>
          <w:szCs w:val="28"/>
          <w:lang w:val="en-US"/>
        </w:rPr>
        <w:t>Future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:rsidR="0011256D" w:rsidRDefault="0011256D" w:rsidP="00042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256D" w:rsidRDefault="0011256D" w:rsidP="00042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Формат: встреча</w:t>
      </w:r>
      <w:r w:rsidR="00143D87">
        <w:rPr>
          <w:rFonts w:ascii="Times New Roman" w:hAnsi="Times New Roman" w:cs="Times New Roman"/>
          <w:sz w:val="28"/>
          <w:szCs w:val="28"/>
        </w:rPr>
        <w:t>.</w:t>
      </w:r>
    </w:p>
    <w:p w:rsidR="0011256D" w:rsidRDefault="0011256D" w:rsidP="00042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 студенты и молодые ученые НГАСУ (Сибстрин).</w:t>
      </w:r>
    </w:p>
    <w:p w:rsidR="0011256D" w:rsidRDefault="0011256D" w:rsidP="00042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Участники:</w:t>
      </w:r>
      <w:r w:rsidR="00143D87">
        <w:rPr>
          <w:rFonts w:ascii="Times New Roman" w:hAnsi="Times New Roman" w:cs="Times New Roman"/>
          <w:sz w:val="28"/>
          <w:szCs w:val="28"/>
        </w:rPr>
        <w:t xml:space="preserve"> школьники старших классов (10-11 класс).</w:t>
      </w:r>
    </w:p>
    <w:p w:rsidR="00143D87" w:rsidRDefault="00143D87" w:rsidP="00042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Тематика встреч</w:t>
      </w:r>
      <w:r w:rsidR="0009736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5246" w:type="dxa"/>
        <w:jc w:val="center"/>
        <w:tblLook w:val="04A0"/>
      </w:tblPr>
      <w:tblGrid>
        <w:gridCol w:w="540"/>
        <w:gridCol w:w="3762"/>
        <w:gridCol w:w="2693"/>
        <w:gridCol w:w="1544"/>
        <w:gridCol w:w="6707"/>
      </w:tblGrid>
      <w:tr w:rsidR="00097369" w:rsidRPr="00A255E1" w:rsidTr="003A08F9">
        <w:trPr>
          <w:jc w:val="center"/>
        </w:trPr>
        <w:tc>
          <w:tcPr>
            <w:tcW w:w="540" w:type="dxa"/>
          </w:tcPr>
          <w:p w:rsidR="00EA2AB7" w:rsidRPr="00A255E1" w:rsidRDefault="00EA2AB7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62" w:type="dxa"/>
          </w:tcPr>
          <w:p w:rsidR="00EA2AB7" w:rsidRPr="00A255E1" w:rsidRDefault="00EA2AB7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2693" w:type="dxa"/>
          </w:tcPr>
          <w:p w:rsidR="00EA2AB7" w:rsidRPr="00A255E1" w:rsidRDefault="00EA2AB7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Выступающие </w:t>
            </w:r>
          </w:p>
        </w:tc>
        <w:tc>
          <w:tcPr>
            <w:tcW w:w="1544" w:type="dxa"/>
          </w:tcPr>
          <w:p w:rsidR="00EA2AB7" w:rsidRPr="00A255E1" w:rsidRDefault="00EA2AB7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Время для выступления</w:t>
            </w:r>
          </w:p>
        </w:tc>
        <w:tc>
          <w:tcPr>
            <w:tcW w:w="6707" w:type="dxa"/>
          </w:tcPr>
          <w:p w:rsidR="00EA2AB7" w:rsidRPr="00A255E1" w:rsidRDefault="00EA2AB7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097369" w:rsidRPr="00A255E1" w:rsidTr="003A08F9">
        <w:trPr>
          <w:jc w:val="center"/>
        </w:trPr>
        <w:tc>
          <w:tcPr>
            <w:tcW w:w="540" w:type="dxa"/>
          </w:tcPr>
          <w:p w:rsidR="00EA2AB7" w:rsidRPr="00A255E1" w:rsidRDefault="00EA2AB7" w:rsidP="00143D87">
            <w:pPr>
              <w:pStyle w:val="a4"/>
              <w:numPr>
                <w:ilvl w:val="0"/>
                <w:numId w:val="1"/>
              </w:numPr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EA2AB7" w:rsidRPr="00A255E1" w:rsidRDefault="00EA2AB7" w:rsidP="00EA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Изменения климата требуют глобальных действий! </w:t>
            </w:r>
          </w:p>
        </w:tc>
        <w:tc>
          <w:tcPr>
            <w:tcW w:w="2693" w:type="dxa"/>
          </w:tcPr>
          <w:p w:rsidR="00EA2AB7" w:rsidRPr="00A255E1" w:rsidRDefault="00EA2AB7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Студенты </w:t>
            </w:r>
          </w:p>
          <w:p w:rsidR="00EA2AB7" w:rsidRPr="00A255E1" w:rsidRDefault="00EA2AB7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2-3 курсов </w:t>
            </w:r>
          </w:p>
        </w:tc>
        <w:tc>
          <w:tcPr>
            <w:tcW w:w="1544" w:type="dxa"/>
          </w:tcPr>
          <w:p w:rsidR="00EA2AB7" w:rsidRPr="00A255E1" w:rsidRDefault="008D05AF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EA2AB7"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6707" w:type="dxa"/>
          </w:tcPr>
          <w:p w:rsidR="00EA2AB7" w:rsidRPr="00A255E1" w:rsidRDefault="00EA2AB7" w:rsidP="003A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По результатам Немецко-Российской встречи молодежи</w:t>
            </w:r>
            <w:r w:rsidR="000A1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с 15</w:t>
            </w:r>
            <w:r w:rsidR="003A08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по 29 октября 2016 г. в Берлине, Германия</w:t>
            </w:r>
          </w:p>
        </w:tc>
      </w:tr>
      <w:tr w:rsidR="00097369" w:rsidRPr="00A255E1" w:rsidTr="003A08F9">
        <w:trPr>
          <w:jc w:val="center"/>
        </w:trPr>
        <w:tc>
          <w:tcPr>
            <w:tcW w:w="540" w:type="dxa"/>
          </w:tcPr>
          <w:p w:rsidR="00A255E1" w:rsidRPr="00A255E1" w:rsidRDefault="00A255E1" w:rsidP="00143D87">
            <w:pPr>
              <w:pStyle w:val="a4"/>
              <w:numPr>
                <w:ilvl w:val="0"/>
                <w:numId w:val="1"/>
              </w:numPr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Новейшие зарубежные технологии </w:t>
            </w:r>
            <w:proofErr w:type="spellStart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природообустройства</w:t>
            </w:r>
            <w:proofErr w:type="spellEnd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 и водопользования</w:t>
            </w:r>
          </w:p>
        </w:tc>
        <w:tc>
          <w:tcPr>
            <w:tcW w:w="2693" w:type="dxa"/>
          </w:tcPr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Аспиранты Матюшенко Евгений Николаевич,</w:t>
            </w:r>
          </w:p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Кругликова Анастасия</w:t>
            </w:r>
          </w:p>
          <w:p w:rsidR="00A255E1" w:rsidRPr="00A255E1" w:rsidRDefault="00A255E1" w:rsidP="00EA2A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Валерьевна</w:t>
            </w:r>
          </w:p>
        </w:tc>
        <w:tc>
          <w:tcPr>
            <w:tcW w:w="1544" w:type="dxa"/>
          </w:tcPr>
          <w:p w:rsidR="00A255E1" w:rsidRDefault="008D05AF" w:rsidP="00E778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255E1"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  <w:p w:rsidR="00A255E1" w:rsidRPr="00A255E1" w:rsidRDefault="00A255E1" w:rsidP="00E778D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7" w:type="dxa"/>
          </w:tcPr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По результатам</w:t>
            </w:r>
          </w:p>
          <w:p w:rsidR="00A255E1" w:rsidRDefault="00A255E1" w:rsidP="00A25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научно-исследовательской стажировки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университет г. 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нчхон</w:t>
            </w:r>
            <w:proofErr w:type="spellEnd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Юж</w:t>
            </w:r>
            <w:proofErr w:type="gramStart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орея</w:t>
            </w:r>
            <w:proofErr w:type="spellEnd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, апрель 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255E1" w:rsidRPr="00A255E1" w:rsidRDefault="00A255E1" w:rsidP="00A25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участия в зарубежных конференциях (Белград, Сербия, май 2015; Ереван Армения, октябрь 2016)</w:t>
            </w:r>
          </w:p>
        </w:tc>
      </w:tr>
      <w:tr w:rsidR="00097369" w:rsidRPr="00A255E1" w:rsidTr="003A08F9">
        <w:trPr>
          <w:jc w:val="center"/>
        </w:trPr>
        <w:tc>
          <w:tcPr>
            <w:tcW w:w="540" w:type="dxa"/>
          </w:tcPr>
          <w:p w:rsidR="00A255E1" w:rsidRPr="00A255E1" w:rsidRDefault="00A255E1" w:rsidP="00143D87">
            <w:pPr>
              <w:pStyle w:val="a4"/>
              <w:numPr>
                <w:ilvl w:val="0"/>
                <w:numId w:val="1"/>
              </w:numPr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A255E1" w:rsidRPr="00A255E1" w:rsidRDefault="008D05AF" w:rsidP="0061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Современное гидротехническое строительство </w:t>
            </w:r>
            <w:r w:rsidR="0061021A">
              <w:rPr>
                <w:rFonts w:ascii="Times New Roman" w:hAnsi="Times New Roman" w:cs="Times New Roman"/>
                <w:sz w:val="24"/>
                <w:szCs w:val="24"/>
              </w:rPr>
              <w:t>на водных объектах и в промышленных зонах</w:t>
            </w:r>
          </w:p>
        </w:tc>
        <w:tc>
          <w:tcPr>
            <w:tcW w:w="2693" w:type="dxa"/>
          </w:tcPr>
          <w:p w:rsidR="00A255E1" w:rsidRPr="00A255E1" w:rsidRDefault="008D05AF" w:rsidP="008D0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Магистранты 1 года обучения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Гармакова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Егоровна, Валов Андрей Олегович</w:t>
            </w:r>
          </w:p>
        </w:tc>
        <w:tc>
          <w:tcPr>
            <w:tcW w:w="1544" w:type="dxa"/>
          </w:tcPr>
          <w:p w:rsidR="00A255E1" w:rsidRPr="00A255E1" w:rsidRDefault="008D05AF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мин</w:t>
            </w:r>
          </w:p>
        </w:tc>
        <w:tc>
          <w:tcPr>
            <w:tcW w:w="6707" w:type="dxa"/>
          </w:tcPr>
          <w:p w:rsidR="00A255E1" w:rsidRPr="00A255E1" w:rsidRDefault="008D05AF" w:rsidP="00610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производственных практик на объектах</w:t>
            </w:r>
            <w:r w:rsidR="0061021A">
              <w:rPr>
                <w:rFonts w:ascii="Times New Roman" w:hAnsi="Times New Roman" w:cs="Times New Roman"/>
                <w:sz w:val="24"/>
                <w:szCs w:val="24"/>
              </w:rPr>
              <w:t xml:space="preserve"> России и Казахстана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 w:rsidRPr="008D05AF">
              <w:rPr>
                <w:rFonts w:ascii="Times New Roman" w:hAnsi="Times New Roman" w:cs="Times New Roman"/>
                <w:sz w:val="24"/>
                <w:szCs w:val="24"/>
              </w:rPr>
              <w:t>Космодром «Восточный»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(Дальний Восток); </w:t>
            </w:r>
            <w:r w:rsidRPr="008D05AF">
              <w:rPr>
                <w:rFonts w:ascii="Times New Roman" w:hAnsi="Times New Roman" w:cs="Times New Roman"/>
                <w:sz w:val="24"/>
                <w:szCs w:val="24"/>
              </w:rPr>
              <w:t>ОАО «ЕВРАЗ ЗСМК»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(Новокузнецк); </w:t>
            </w:r>
            <w:r w:rsidRPr="008D05AF">
              <w:rPr>
                <w:rFonts w:ascii="Times New Roman" w:hAnsi="Times New Roman" w:cs="Times New Roman"/>
                <w:sz w:val="24"/>
                <w:szCs w:val="24"/>
              </w:rPr>
              <w:t>Омск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D05AF">
              <w:rPr>
                <w:rFonts w:ascii="Times New Roman" w:hAnsi="Times New Roman" w:cs="Times New Roman"/>
                <w:sz w:val="24"/>
                <w:szCs w:val="24"/>
              </w:rPr>
              <w:t xml:space="preserve"> Нефтеперерабатывающ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8D05AF">
              <w:rPr>
                <w:rFonts w:ascii="Times New Roman" w:hAnsi="Times New Roman" w:cs="Times New Roman"/>
                <w:sz w:val="24"/>
                <w:szCs w:val="24"/>
              </w:rPr>
              <w:t xml:space="preserve"> завод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(Омск)</w:t>
            </w:r>
            <w:r w:rsidR="0061021A">
              <w:rPr>
                <w:rFonts w:ascii="Times New Roman" w:hAnsi="Times New Roman" w:cs="Times New Roman"/>
                <w:sz w:val="24"/>
                <w:szCs w:val="24"/>
              </w:rPr>
              <w:t xml:space="preserve"> и др. (Самара, Калининград и др.)</w:t>
            </w:r>
            <w:proofErr w:type="gramEnd"/>
          </w:p>
        </w:tc>
      </w:tr>
      <w:tr w:rsidR="00097369" w:rsidRPr="00A255E1" w:rsidTr="003A08F9">
        <w:trPr>
          <w:jc w:val="center"/>
        </w:trPr>
        <w:tc>
          <w:tcPr>
            <w:tcW w:w="540" w:type="dxa"/>
          </w:tcPr>
          <w:p w:rsidR="00A255E1" w:rsidRPr="00A255E1" w:rsidRDefault="00A255E1" w:rsidP="00143D87">
            <w:pPr>
              <w:pStyle w:val="a4"/>
              <w:numPr>
                <w:ilvl w:val="0"/>
                <w:numId w:val="1"/>
              </w:numPr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A255E1" w:rsidRPr="003A08F9" w:rsidRDefault="003A08F9" w:rsidP="003A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 на планетарном уровне</w:t>
            </w:r>
          </w:p>
        </w:tc>
        <w:tc>
          <w:tcPr>
            <w:tcW w:w="2693" w:type="dxa"/>
          </w:tcPr>
          <w:p w:rsidR="00A255E1" w:rsidRPr="003A08F9" w:rsidRDefault="0061021A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>Магистрант</w:t>
            </w:r>
            <w:r w:rsidR="003A0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 2 года обучения</w:t>
            </w:r>
          </w:p>
          <w:p w:rsidR="003A08F9" w:rsidRDefault="0061021A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>Белозерова Елизавета</w:t>
            </w:r>
          </w:p>
          <w:p w:rsidR="0061021A" w:rsidRPr="003A08F9" w:rsidRDefault="003A08F9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  <w:r w:rsidR="0061021A"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44" w:type="dxa"/>
          </w:tcPr>
          <w:p w:rsidR="00A255E1" w:rsidRPr="00A255E1" w:rsidRDefault="003A08F9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мин</w:t>
            </w:r>
          </w:p>
        </w:tc>
        <w:tc>
          <w:tcPr>
            <w:tcW w:w="6707" w:type="dxa"/>
          </w:tcPr>
          <w:p w:rsidR="00A255E1" w:rsidRPr="00A255E1" w:rsidRDefault="003A08F9" w:rsidP="003A08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участия в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 летн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международной (англоязычной) 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>школ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 «Планетарные границы. Искусство моделирования»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15 по 21 мая 2016, Звенигород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 (Московская область)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 -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 РХТУ 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A08F9">
              <w:rPr>
                <w:rFonts w:ascii="Times New Roman" w:hAnsi="Times New Roman" w:cs="Times New Roman"/>
                <w:sz w:val="24"/>
                <w:szCs w:val="24"/>
              </w:rPr>
              <w:t>Менделеева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97369" w:rsidRPr="00A255E1" w:rsidTr="003A08F9">
        <w:trPr>
          <w:jc w:val="center"/>
        </w:trPr>
        <w:tc>
          <w:tcPr>
            <w:tcW w:w="540" w:type="dxa"/>
          </w:tcPr>
          <w:p w:rsidR="00A255E1" w:rsidRPr="00A255E1" w:rsidRDefault="00A255E1" w:rsidP="00143D87">
            <w:pPr>
              <w:pStyle w:val="a4"/>
              <w:numPr>
                <w:ilvl w:val="0"/>
                <w:numId w:val="1"/>
              </w:numPr>
              <w:ind w:left="567" w:hanging="5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Виртуальные города: разработка технологий "умного города" с помощью компьютерного моделирования</w:t>
            </w:r>
          </w:p>
        </w:tc>
        <w:tc>
          <w:tcPr>
            <w:tcW w:w="2693" w:type="dxa"/>
          </w:tcPr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Научный сотрудник</w:t>
            </w:r>
          </w:p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Вальгер</w:t>
            </w:r>
            <w:proofErr w:type="spellEnd"/>
            <w:r w:rsidRPr="00A255E1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1544" w:type="dxa"/>
          </w:tcPr>
          <w:p w:rsidR="00A255E1" w:rsidRPr="00A255E1" w:rsidRDefault="00A255E1" w:rsidP="00042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5E1">
              <w:rPr>
                <w:rFonts w:ascii="Times New Roman" w:hAnsi="Times New Roman" w:cs="Times New Roman"/>
                <w:sz w:val="24"/>
                <w:szCs w:val="24"/>
              </w:rPr>
              <w:t>50 мин</w:t>
            </w:r>
          </w:p>
        </w:tc>
        <w:tc>
          <w:tcPr>
            <w:tcW w:w="6707" w:type="dxa"/>
          </w:tcPr>
          <w:p w:rsidR="00A255E1" w:rsidRPr="00A255E1" w:rsidRDefault="00097369" w:rsidP="00097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учетом полугодовой  </w:t>
            </w:r>
            <w:r w:rsidRPr="00097369">
              <w:rPr>
                <w:rFonts w:ascii="Times New Roman" w:hAnsi="Times New Roman" w:cs="Times New Roman"/>
                <w:sz w:val="24"/>
                <w:szCs w:val="24"/>
              </w:rPr>
              <w:t>стажировк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97369">
              <w:rPr>
                <w:rFonts w:ascii="Times New Roman" w:hAnsi="Times New Roman" w:cs="Times New Roman"/>
                <w:sz w:val="24"/>
                <w:szCs w:val="24"/>
              </w:rPr>
              <w:t xml:space="preserve"> в Германии по программе DAAD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Штутгартский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университет)</w:t>
            </w:r>
          </w:p>
        </w:tc>
      </w:tr>
    </w:tbl>
    <w:p w:rsidR="00143D87" w:rsidRPr="0011256D" w:rsidRDefault="00143D87" w:rsidP="00042F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143D87" w:rsidRPr="0011256D" w:rsidSect="00097369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50596B"/>
    <w:multiLevelType w:val="hybridMultilevel"/>
    <w:tmpl w:val="6F5C7B7C"/>
    <w:lvl w:ilvl="0" w:tplc="F8BCC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2FFB"/>
    <w:rsid w:val="00042FFB"/>
    <w:rsid w:val="00097369"/>
    <w:rsid w:val="000A1220"/>
    <w:rsid w:val="0011256D"/>
    <w:rsid w:val="00143D87"/>
    <w:rsid w:val="001E54CA"/>
    <w:rsid w:val="002022F3"/>
    <w:rsid w:val="002901A8"/>
    <w:rsid w:val="00387E23"/>
    <w:rsid w:val="003A08F9"/>
    <w:rsid w:val="0061021A"/>
    <w:rsid w:val="00731854"/>
    <w:rsid w:val="00774DF2"/>
    <w:rsid w:val="008D05AF"/>
    <w:rsid w:val="00942BA6"/>
    <w:rsid w:val="00A255E1"/>
    <w:rsid w:val="00B232A6"/>
    <w:rsid w:val="00CB5495"/>
    <w:rsid w:val="00EA2AB7"/>
    <w:rsid w:val="00EB4C09"/>
    <w:rsid w:val="00EF0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3D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43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НГАСУ (Сибстрин)</Company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2017-02-15T08:09:00Z</dcterms:created>
  <dcterms:modified xsi:type="dcterms:W3CDTF">2017-02-15T08:10:00Z</dcterms:modified>
</cp:coreProperties>
</file>